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715" w:rsidRPr="00003715" w:rsidRDefault="00003715" w:rsidP="0000371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037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03715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"http://hk.rd.yahoo.com/blog/mod/art_title/*http:/hk.myblog.yahoo.com/mahabodhicitta/article?mid=5536" \t "_parent" </w:instrText>
      </w:r>
      <w:r w:rsidRPr="000037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03715">
        <w:rPr>
          <w:rFonts w:ascii="Arial" w:eastAsia="宋体" w:hAnsi="Arial" w:cs="Arial"/>
          <w:color w:val="747147"/>
          <w:kern w:val="36"/>
          <w:sz w:val="32"/>
          <w:szCs w:val="32"/>
        </w:rPr>
        <w:t>須得成就大菩提者</w:t>
      </w:r>
      <w:r w:rsidRPr="00003715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常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樂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空間證無生　感念南閻苦萬千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過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去世雄成道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已　宇宙號薩訶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尼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娑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婆釋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尊教成熟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涅槃智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海十古佛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皆與恩師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夙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有緣　共襄入流燃法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炬</w:t>
      </w:r>
      <w:proofErr w:type="gramEnd"/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幻取五濁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假合身　示現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調御大弟子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薩訶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尼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啟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空教　無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上空智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及空理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故然出世寶全空　以表般若萬德力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妙慧海會為上首　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金剛地中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作主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人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當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來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佛號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號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名相　念念稱名拔苦根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觀見化緣行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將滅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四大難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敵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無常侵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敢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勞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外道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霹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靂箭　盡了前生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惡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業因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末法正脈盪無存　念恩師教淚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珊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然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芬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陀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利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迦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重現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世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願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將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薄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力挽危船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 xml:space="preserve">　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共種龍華三</w:t>
      </w:r>
      <w:proofErr w:type="gramStart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會</w:t>
      </w:r>
      <w:proofErr w:type="gramEnd"/>
      <w:r w:rsidRPr="00003715">
        <w:rPr>
          <w:rFonts w:ascii="DFKai-SB" w:eastAsia="DFKai-SB" w:hAnsi="宋体" w:cs="宋体" w:hint="eastAsia"/>
          <w:b/>
          <w:bCs/>
          <w:color w:val="666666"/>
          <w:kern w:val="0"/>
          <w:sz w:val="27"/>
          <w:szCs w:val="27"/>
        </w:rPr>
        <w:t>種　有情指日禮慈尊</w:t>
      </w:r>
    </w:p>
    <w:p w:rsidR="00003715" w:rsidRPr="00003715" w:rsidRDefault="00003715" w:rsidP="0000371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color w:val="666666"/>
          <w:kern w:val="0"/>
          <w:sz w:val="24"/>
          <w:szCs w:val="24"/>
        </w:rPr>
      </w:pPr>
      <w:r w:rsidRPr="00003715">
        <w:rPr>
          <w:rFonts w:ascii="宋体" w:eastAsia="宋体" w:hAnsi="宋体" w:cs="宋体"/>
          <w:color w:val="666666"/>
          <w:kern w:val="0"/>
          <w:sz w:val="24"/>
          <w:szCs w:val="24"/>
        </w:rPr>
        <w:t> </w:t>
      </w:r>
    </w:p>
    <w:p w:rsidR="001F6F46" w:rsidRPr="00003715" w:rsidRDefault="001F6F46">
      <w:pPr>
        <w:rPr>
          <w:rFonts w:hint="eastAsia"/>
        </w:rPr>
      </w:pPr>
    </w:p>
    <w:sectPr w:rsidR="001F6F46" w:rsidRPr="0000371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3715"/>
    <w:rsid w:val="00001845"/>
    <w:rsid w:val="0000371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037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03715"/>
    <w:rPr>
      <w:rFonts w:ascii="宋体" w:eastAsia="宋体" w:hAnsi="宋体" w:cs="宋体"/>
      <w:kern w:val="36"/>
      <w:sz w:val="24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0037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00371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1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81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5918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10162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14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9765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5331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244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7062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1285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0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2155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042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7518460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105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782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>国基电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2009-04-12T21:08:00Z</dcterms:created>
  <dcterms:modified xsi:type="dcterms:W3CDTF">2009-04-12T21:09:00Z</dcterms:modified>
</cp:coreProperties>
</file>