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C81" w:rsidRPr="00300C81" w:rsidRDefault="00300C81" w:rsidP="00300C81">
      <w:pPr>
        <w:widowControl/>
        <w:spacing w:before="100"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300C8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300C81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"http://hk.rd.yahoo.com/blog/mod/art_title/*http:/hk.myblog.yahoo.com/mahabodhicitta/article?mid=5556" \t "_parent" </w:instrText>
      </w:r>
      <w:r w:rsidRPr="00300C8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proofErr w:type="gramStart"/>
      <w:r w:rsidRPr="00300C81">
        <w:rPr>
          <w:rFonts w:ascii="Arial" w:eastAsia="宋体" w:hAnsi="Arial" w:cs="Arial"/>
          <w:color w:val="747147"/>
          <w:kern w:val="36"/>
          <w:sz w:val="32"/>
          <w:szCs w:val="32"/>
        </w:rPr>
        <w:t>愛</w:t>
      </w:r>
      <w:proofErr w:type="gramEnd"/>
      <w:r w:rsidRPr="00300C81">
        <w:rPr>
          <w:rFonts w:ascii="Arial" w:eastAsia="宋体" w:hAnsi="Arial" w:cs="Arial"/>
          <w:color w:val="747147"/>
          <w:kern w:val="36"/>
          <w:sz w:val="32"/>
          <w:szCs w:val="32"/>
        </w:rPr>
        <w:t>，補人間殘缺！</w:t>
      </w:r>
      <w:r w:rsidRPr="00300C8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300C81" w:rsidRPr="00300C81" w:rsidRDefault="00300C81" w:rsidP="00300C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十年前，曾探訪</w:t>
      </w:r>
      <w:proofErr w:type="gramStart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那智障傷殘兒</w:t>
      </w:r>
      <w:proofErr w:type="gramEnd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童中心；十年</w:t>
      </w:r>
      <w:proofErr w:type="gramStart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後</w:t>
      </w:r>
      <w:proofErr w:type="gramEnd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，故地重</w:t>
      </w:r>
      <w:proofErr w:type="gramStart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來</w:t>
      </w:r>
      <w:proofErr w:type="gramEnd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，當年地上爬的小孩子，而今已直立行走，長得高高。</w:t>
      </w:r>
      <w:proofErr w:type="gramStart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兒童中心</w:t>
      </w:r>
      <w:proofErr w:type="gramEnd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是天主教一位神輔開辦的，收容無家、有家，但都被遺棄了的</w:t>
      </w:r>
      <w:proofErr w:type="gramStart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傷</w:t>
      </w:r>
      <w:proofErr w:type="gramEnd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殘</w:t>
      </w:r>
      <w:proofErr w:type="gramStart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或智障兒</w:t>
      </w:r>
      <w:proofErr w:type="gramEnd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童。</w:t>
      </w:r>
    </w:p>
    <w:p w:rsidR="00300C81" w:rsidRPr="00300C81" w:rsidRDefault="00300C81" w:rsidP="00300C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300C81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300C81" w:rsidRPr="00300C81" w:rsidRDefault="00300C81" w:rsidP="00300C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中心那位很有</w:t>
      </w:r>
      <w:proofErr w:type="gramStart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愛</w:t>
      </w:r>
      <w:proofErr w:type="gramEnd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心的工作人員說，有些</w:t>
      </w:r>
      <w:proofErr w:type="gramStart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兒</w:t>
      </w:r>
      <w:proofErr w:type="gramEnd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童是在垃圾桶邊拾回</w:t>
      </w:r>
      <w:proofErr w:type="gramStart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來</w:t>
      </w:r>
      <w:proofErr w:type="gramEnd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的；我眼淚已忍不住，這使我又</w:t>
      </w:r>
      <w:proofErr w:type="gramStart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懷</w:t>
      </w:r>
      <w:proofErr w:type="gramEnd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念德蘭修女、耶穌基督，祂們的使命、言行、工作、實舉</w:t>
      </w:r>
      <w:proofErr w:type="gramStart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世</w:t>
      </w:r>
      <w:proofErr w:type="gramEnd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無雙。</w:t>
      </w:r>
    </w:p>
    <w:p w:rsidR="00300C81" w:rsidRPr="00300C81" w:rsidRDefault="00300C81" w:rsidP="00300C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300C81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300C81" w:rsidRPr="00300C81" w:rsidRDefault="00300C81" w:rsidP="00300C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十年前的部份孤</w:t>
      </w:r>
      <w:proofErr w:type="gramStart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兒</w:t>
      </w:r>
      <w:proofErr w:type="gramEnd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，有些已離開了我們的世界，再次轉生去了。由</w:t>
      </w:r>
      <w:proofErr w:type="gramStart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於</w:t>
      </w:r>
      <w:proofErr w:type="gramEnd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他們很多都是身體有疾病，故而生命亦不</w:t>
      </w:r>
      <w:proofErr w:type="gramStart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會</w:t>
      </w:r>
      <w:proofErr w:type="gramEnd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太長久，唯一我可以做到的，就是摸摸每個小明友，</w:t>
      </w:r>
      <w:proofErr w:type="gramStart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為</w:t>
      </w:r>
      <w:proofErr w:type="gramEnd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他們持念「阿彌</w:t>
      </w:r>
      <w:proofErr w:type="gramStart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陀</w:t>
      </w:r>
      <w:proofErr w:type="gramEnd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佛」。</w:t>
      </w:r>
    </w:p>
    <w:p w:rsidR="00300C81" w:rsidRPr="00300C81" w:rsidRDefault="00300C81" w:rsidP="00300C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300C81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300C81" w:rsidRPr="00300C81" w:rsidRDefault="00300C81" w:rsidP="00300C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有一小朋友，曾做心臟手術失敗，不能活</w:t>
      </w:r>
      <w:proofErr w:type="gramStart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動</w:t>
      </w:r>
      <w:proofErr w:type="gramEnd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，只好坐在</w:t>
      </w:r>
      <w:proofErr w:type="gramStart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嬰兒</w:t>
      </w:r>
      <w:proofErr w:type="gramEnd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車上。他半邊身冷，半邊身</w:t>
      </w:r>
      <w:proofErr w:type="gramStart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熱</w:t>
      </w:r>
      <w:proofErr w:type="gramEnd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，我</w:t>
      </w:r>
      <w:proofErr w:type="gramStart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捉著他</w:t>
      </w:r>
      <w:proofErr w:type="gramEnd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冰冷的小手念佛，心中，又多麼酸溜溜..........</w:t>
      </w:r>
    </w:p>
    <w:p w:rsidR="00300C81" w:rsidRPr="00300C81" w:rsidRDefault="00300C81" w:rsidP="00300C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300C81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300C81" w:rsidRPr="00300C81" w:rsidRDefault="00300C81" w:rsidP="00300C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proofErr w:type="gramStart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一</w:t>
      </w:r>
      <w:proofErr w:type="gramEnd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小朋友總喜人逗抱，</w:t>
      </w:r>
      <w:proofErr w:type="gramStart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兩</w:t>
      </w:r>
      <w:proofErr w:type="gramEnd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次見我都</w:t>
      </w:r>
      <w:proofErr w:type="gramStart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撲</w:t>
      </w:r>
      <w:proofErr w:type="gramEnd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地跳入</w:t>
      </w:r>
      <w:proofErr w:type="gramStart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懷</w:t>
      </w:r>
      <w:proofErr w:type="gramEnd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中，</w:t>
      </w:r>
      <w:proofErr w:type="gramStart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兩</w:t>
      </w:r>
      <w:proofErr w:type="gramEnd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隻小腿緊纏不放，好，就讓叔叔多抱你，</w:t>
      </w:r>
      <w:proofErr w:type="gramStart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為</w:t>
      </w:r>
      <w:proofErr w:type="gramEnd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你持念「阿彌</w:t>
      </w:r>
      <w:proofErr w:type="gramStart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陀</w:t>
      </w:r>
      <w:proofErr w:type="gramEnd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佛」吧！</w:t>
      </w:r>
    </w:p>
    <w:p w:rsidR="00300C81" w:rsidRPr="00300C81" w:rsidRDefault="00300C81" w:rsidP="00300C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300C81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300C81" w:rsidRPr="00300C81" w:rsidRDefault="00300C81" w:rsidP="00300C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我知道小朋友不</w:t>
      </w:r>
      <w:proofErr w:type="gramStart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會</w:t>
      </w:r>
      <w:proofErr w:type="gramEnd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留在</w:t>
      </w:r>
      <w:proofErr w:type="gramStart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娑</w:t>
      </w:r>
      <w:proofErr w:type="gramEnd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婆世界太長，就等我這位有心無力的叔叔見一次抱一次吧！</w:t>
      </w:r>
    </w:p>
    <w:p w:rsidR="00300C81" w:rsidRPr="00300C81" w:rsidRDefault="00300C81" w:rsidP="00300C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300C81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300C81" w:rsidRPr="00300C81" w:rsidRDefault="00300C81" w:rsidP="00300C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proofErr w:type="gramStart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愛</w:t>
      </w:r>
      <w:proofErr w:type="gramEnd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，可補人間一切殘缺；只有大慈大悲，可補不能彌補的</w:t>
      </w:r>
      <w:proofErr w:type="gramStart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娑</w:t>
      </w:r>
      <w:proofErr w:type="gramEnd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婆缺憾。</w:t>
      </w:r>
    </w:p>
    <w:p w:rsidR="00300C81" w:rsidRPr="00300C81" w:rsidRDefault="00300C81" w:rsidP="00300C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300C81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300C81" w:rsidRPr="00300C81" w:rsidRDefault="00300C81" w:rsidP="00300C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lastRenderedPageBreak/>
        <w:t>願耶穌基督、佛陀</w:t>
      </w:r>
      <w:proofErr w:type="gramStart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世</w:t>
      </w:r>
      <w:proofErr w:type="gramEnd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尊之大</w:t>
      </w:r>
      <w:proofErr w:type="gramStart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愛</w:t>
      </w:r>
      <w:proofErr w:type="gramEnd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威力，加</w:t>
      </w:r>
      <w:proofErr w:type="gramStart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庇</w:t>
      </w:r>
      <w:proofErr w:type="gramEnd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久遠</w:t>
      </w:r>
      <w:proofErr w:type="gramStart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從</w:t>
      </w:r>
      <w:proofErr w:type="gramEnd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地獄受苦、百劫轉生畜道，初得人身的所有小孩子，令他們的靈魂</w:t>
      </w:r>
      <w:proofErr w:type="gramStart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復</w:t>
      </w:r>
      <w:proofErr w:type="gramEnd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完清淨，得到永久的</w:t>
      </w:r>
      <w:proofErr w:type="gramStart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真常之樂</w:t>
      </w:r>
      <w:proofErr w:type="gramEnd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。</w:t>
      </w:r>
    </w:p>
    <w:p w:rsidR="00300C81" w:rsidRPr="00300C81" w:rsidRDefault="00300C81" w:rsidP="00300C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300C81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300C81" w:rsidRPr="00300C81" w:rsidRDefault="00300C81" w:rsidP="00300C8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「往昔所做諸</w:t>
      </w:r>
      <w:proofErr w:type="gramStart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惡</w:t>
      </w:r>
      <w:proofErr w:type="gramEnd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業，皆由無始貪瞋痴；</w:t>
      </w:r>
      <w:proofErr w:type="gramStart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從</w:t>
      </w:r>
      <w:proofErr w:type="gramEnd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身語意之所生，一切我今皆</w:t>
      </w:r>
      <w:proofErr w:type="gramStart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懺</w:t>
      </w:r>
      <w:proofErr w:type="gramEnd"/>
      <w:r w:rsidRPr="00300C81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悔。」</w:t>
      </w:r>
    </w:p>
    <w:p w:rsidR="00300C81" w:rsidRPr="00300C81" w:rsidRDefault="00300C81" w:rsidP="00300C8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00C81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00C81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00C81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00C8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00C81"/>
    <w:rPr>
      <w:rFonts w:ascii="宋体" w:eastAsia="宋体" w:hAnsi="宋体" w:cs="宋体"/>
      <w:kern w:val="36"/>
      <w:sz w:val="24"/>
      <w:szCs w:val="24"/>
    </w:rPr>
  </w:style>
  <w:style w:type="character" w:styleId="a3">
    <w:name w:val="Emphasis"/>
    <w:basedOn w:val="a0"/>
    <w:uiPriority w:val="20"/>
    <w:qFormat/>
    <w:rsid w:val="00300C81"/>
    <w:rPr>
      <w:b w:val="0"/>
      <w:bCs w:val="0"/>
      <w:i w:val="0"/>
      <w:iCs w:val="0"/>
    </w:rPr>
  </w:style>
  <w:style w:type="paragraph" w:styleId="HTML">
    <w:name w:val="HTML Preformatted"/>
    <w:basedOn w:val="a"/>
    <w:link w:val="HTMLChar"/>
    <w:uiPriority w:val="99"/>
    <w:semiHidden/>
    <w:unhideWhenUsed/>
    <w:rsid w:val="00300C8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300C81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3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64235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09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304756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210495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700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93143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916940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860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579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12799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9508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7780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83888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96168029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06172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103320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</Words>
  <Characters>597</Characters>
  <Application>Microsoft Office Word</Application>
  <DocSecurity>0</DocSecurity>
  <Lines>4</Lines>
  <Paragraphs>1</Paragraphs>
  <ScaleCrop>false</ScaleCrop>
  <Company>国基电</Company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2009-04-14T13:38:00Z</dcterms:created>
  <dcterms:modified xsi:type="dcterms:W3CDTF">2009-04-14T13:39:00Z</dcterms:modified>
</cp:coreProperties>
</file>