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1F" w:rsidRPr="00F0481F" w:rsidRDefault="00F0481F" w:rsidP="00F0481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F0481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F0481F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"http://hk.rd.yahoo.com/blog/mod/art_title/*http:/hk.myblog.yahoo.com/mahabodhicitta/article?mid=13046" \t "_parent" </w:instrText>
      </w:r>
      <w:r w:rsidRPr="00F0481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F0481F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金剛經問辯閻王</w:t>
      </w:r>
      <w:r w:rsidRPr="00F0481F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F0481F" w:rsidRPr="00F0481F" w:rsidRDefault="00F0481F" w:rsidP="00F0481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與閻王的問辯</w:t>
      </w:r>
      <w:r w:rsidRPr="00F0481F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在那裡待了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個很長的時間，那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個鬼，又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來架著我從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甬路上走過去，到了一所殿堂裡，那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個鬼用力把我往裡一推，摔了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個跟頭，我便進去了，裡面黑漆漆的，什麼也看不見，只聽有人問：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『你是王福庭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種很陌生很粗暴的聲音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傳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到我的耳朵裡，本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我的學名就叫王福庭，我知道這是閻王爺開始問案子，我便隨口答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應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了聲：『是！我是王福庭。』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『你知道吧！你已經死咧！現在該送你轉生』，閻王繼續往下說。我想：轉生，還不知轉到哪裡去，既轉生，再想回家也回不去了，我母親不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掛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念我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？不哭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壞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了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？事急智生，我又反問他：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『我有罪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『你無罪！』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『我既無罪，何必費這事令我轉生呢？我母親就我這麼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個孩子，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從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lastRenderedPageBreak/>
        <w:t>小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嬌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生慣養，恐怕我死，我要不回去，她不惦念我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？她不哭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壞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了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？況且人生學好不容易，我今生也沒做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壞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事，剛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剛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知道要學好，如果讓我去轉生學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壞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了，還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不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如今輩子，這有多麼冤枉啊？』我這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樣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的辯駁著。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壽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限有定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數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，不能只依你！』閻王說。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『我在世的時候，聽說誦經增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壽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，我的經白誦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！』我又反問。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本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在原先我見到我舅父死過的時候，我怕死，曾經想過不死的法子。那時候有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施送高王觀世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音經者，說誦一千遍可以免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災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不死。我請了一本，那時候想：大概是一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氣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誦完，就用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天一夜的工夫，把一千遍誦完了。自此以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後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，每天有工夫就誦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幾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遍，然亦不知死不死。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閻王說：『誦經不白誦，你在十七歲就該死，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給你增了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五年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壽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，活到二十二，這不是誦經的功德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？』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『既然誦經有好處，請你放回我去，我再繼續去誦經』再延長我的生命，這不很好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嗎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！』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『嗯—』他有點不讚成的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樣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子說：『只誦這種經不成！』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lastRenderedPageBreak/>
        <w:t>我聽了他這話以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後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，心裡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一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沉思，大半還許能通融，既是誦這種經不成，必定誦別的經能成，我就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應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聲的說：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『如果放我回去的話，我每天念十遍金剛經。』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本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在我們那個村裡，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有施送金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剛經的，我只聽說這個名字，究竟這部經有多少，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內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容怎麼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樣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，我也不知道。閻王聽了我的話，就答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應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了，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於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是又命那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個鬼，把我送回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。在路上走的很快，過山涉水，還是去時所走那條路。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回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之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後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，我很清楚的看著我們家裡的那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座南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屋，大門向東，進大門之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後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，聽我母親正在哭的很哀痛。我們家的三間堂屋，是一明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暗，我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內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人正在當中那一間屋裡涮鍋，我的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屍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首在炕上順躺著，我母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親守著我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的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屍首哭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的要死要活，那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兩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個鬼，把我送到原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來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的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屍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首跟前，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從後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面一推，『你還陽吧！』</w:t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</w:r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br/>
        <w:t>這時，我像做一個</w:t>
      </w:r>
      <w:proofErr w:type="gramStart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夢</w:t>
      </w:r>
      <w:proofErr w:type="gramEnd"/>
      <w:r w:rsidRPr="00F0481F">
        <w:rPr>
          <w:rFonts w:ascii="黑体" w:eastAsia="黑体" w:hAnsi="Arial" w:cs="Arial" w:hint="eastAsia"/>
          <w:b/>
          <w:bCs/>
          <w:color w:val="111111"/>
          <w:kern w:val="0"/>
          <w:sz w:val="28"/>
          <w:szCs w:val="28"/>
        </w:rPr>
        <w:t>似的醒了，回頭看看外面，已經紅日三竿。</w:t>
      </w:r>
    </w:p>
    <w:p w:rsidR="00F0481F" w:rsidRPr="00F0481F" w:rsidRDefault="00F0481F" w:rsidP="00F0481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8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0481F" w:rsidRPr="00F0481F" w:rsidRDefault="00F0481F" w:rsidP="00F048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81F">
        <w:rPr>
          <w:rFonts w:ascii="PMingLiU" w:eastAsia="PMingLiU" w:hAnsi="PMingLiU" w:cs="Arial"/>
          <w:b/>
          <w:bCs/>
          <w:color w:val="111111"/>
          <w:kern w:val="0"/>
          <w:sz w:val="20"/>
          <w:szCs w:val="20"/>
        </w:rPr>
        <w:t>《影塵回憶錄》</w:t>
      </w:r>
    </w:p>
    <w:p w:rsidR="00F0481F" w:rsidRPr="00F0481F" w:rsidRDefault="00F0481F" w:rsidP="00F048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8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0481F" w:rsidRPr="00F0481F" w:rsidRDefault="00F0481F" w:rsidP="00F0481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0481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481F"/>
    <w:rsid w:val="00093A66"/>
    <w:rsid w:val="000959D9"/>
    <w:rsid w:val="000F629D"/>
    <w:rsid w:val="0012315D"/>
    <w:rsid w:val="0012464F"/>
    <w:rsid w:val="00167744"/>
    <w:rsid w:val="001836B4"/>
    <w:rsid w:val="00184F4C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B2776"/>
    <w:rsid w:val="00BF7C82"/>
    <w:rsid w:val="00C81576"/>
    <w:rsid w:val="00CA4113"/>
    <w:rsid w:val="00CA66CF"/>
    <w:rsid w:val="00CF49C7"/>
    <w:rsid w:val="00D345A3"/>
    <w:rsid w:val="00D74326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0481F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048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0481F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38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2437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0008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9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8715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5517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74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323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764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436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859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067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16066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057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9356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175</Words>
  <Characters>1000</Characters>
  <Application>Microsoft Office Word</Application>
  <DocSecurity>0</DocSecurity>
  <Lines>8</Lines>
  <Paragraphs>2</Paragraphs>
  <ScaleCrop>false</ScaleCrop>
  <Company>国基电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2009-04-12T04:57:00Z</dcterms:created>
  <dcterms:modified xsi:type="dcterms:W3CDTF">2009-04-12T05:00:00Z</dcterms:modified>
</cp:coreProperties>
</file>